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1D11" w14:textId="77777777" w:rsidR="002A0ED6" w:rsidRDefault="002A0ED6">
      <w:pPr>
        <w:pStyle w:val="BodyText"/>
        <w:rPr>
          <w:sz w:val="20"/>
        </w:rPr>
      </w:pPr>
    </w:p>
    <w:p w14:paraId="6E57DFE0" w14:textId="77777777" w:rsidR="002A0ED6" w:rsidRDefault="002A0ED6">
      <w:pPr>
        <w:pStyle w:val="BodyText"/>
        <w:spacing w:before="3"/>
        <w:rPr>
          <w:sz w:val="20"/>
        </w:rPr>
      </w:pPr>
    </w:p>
    <w:p w14:paraId="73A82BBC" w14:textId="77777777" w:rsidR="00A63204" w:rsidRDefault="00A63204" w:rsidP="006E1E9E">
      <w:pPr>
        <w:spacing w:before="86"/>
        <w:ind w:right="10" w:firstLine="7"/>
        <w:jc w:val="center"/>
        <w:rPr>
          <w:b/>
          <w:sz w:val="32"/>
        </w:rPr>
      </w:pPr>
      <w:r>
        <w:rPr>
          <w:b/>
          <w:sz w:val="32"/>
        </w:rPr>
        <w:t>LEGAL NOTICE</w:t>
      </w:r>
    </w:p>
    <w:p w14:paraId="3C349840" w14:textId="34491B46" w:rsidR="002A0ED6" w:rsidRDefault="00A63204" w:rsidP="006E1E9E">
      <w:pPr>
        <w:spacing w:before="86"/>
        <w:ind w:right="10" w:firstLine="7"/>
        <w:jc w:val="center"/>
        <w:rPr>
          <w:b/>
          <w:sz w:val="32"/>
        </w:rPr>
      </w:pPr>
      <w:r>
        <w:rPr>
          <w:b/>
          <w:sz w:val="32"/>
        </w:rPr>
        <w:t>PUBLIC NOTICE</w:t>
      </w:r>
    </w:p>
    <w:p w14:paraId="48C19D1A" w14:textId="77777777" w:rsidR="002A0ED6" w:rsidRDefault="002A0ED6" w:rsidP="006E1E9E">
      <w:pPr>
        <w:pStyle w:val="BodyText"/>
        <w:rPr>
          <w:b/>
          <w:sz w:val="34"/>
        </w:rPr>
      </w:pPr>
    </w:p>
    <w:p w14:paraId="46B4BDB8" w14:textId="77777777" w:rsidR="002A0ED6" w:rsidRDefault="002A0ED6" w:rsidP="006E1E9E">
      <w:pPr>
        <w:pStyle w:val="BodyText"/>
        <w:spacing w:before="5"/>
        <w:rPr>
          <w:b/>
          <w:sz w:val="48"/>
        </w:rPr>
      </w:pPr>
    </w:p>
    <w:p w14:paraId="1EDF1C6E" w14:textId="52114890" w:rsidR="002A0ED6" w:rsidRDefault="00A63204" w:rsidP="006E1E9E">
      <w:pPr>
        <w:pStyle w:val="BodyText"/>
        <w:spacing w:line="482" w:lineRule="auto"/>
        <w:ind w:right="106"/>
        <w:jc w:val="both"/>
      </w:pPr>
      <w:r>
        <w:t xml:space="preserve">Notice is hereby given that on </w:t>
      </w:r>
      <w:r w:rsidR="007B004D">
        <w:t>July 20, 2021</w:t>
      </w:r>
      <w:r>
        <w:t xml:space="preserve"> a meeting of the Board of Directors of </w:t>
      </w:r>
      <w:r w:rsidR="00ED3D42">
        <w:t xml:space="preserve">Valor </w:t>
      </w:r>
      <w:r w:rsidR="002615CC">
        <w:t>Academy</w:t>
      </w:r>
      <w:r>
        <w:t xml:space="preserve"> will be held at </w:t>
      </w:r>
      <w:r w:rsidR="00ED3D42">
        <w:t>7</w:t>
      </w:r>
      <w:r w:rsidR="00EE1AF8">
        <w:t>:00 A</w:t>
      </w:r>
      <w:r>
        <w:t xml:space="preserve">M. The Board meeting will be held at </w:t>
      </w:r>
      <w:r w:rsidR="002615CC">
        <w:t xml:space="preserve">1330 </w:t>
      </w:r>
      <w:proofErr w:type="spellStart"/>
      <w:r w:rsidR="002615CC">
        <w:t>Atcheson</w:t>
      </w:r>
      <w:proofErr w:type="spellEnd"/>
      <w:r w:rsidR="002615CC">
        <w:t xml:space="preserve"> St</w:t>
      </w:r>
      <w:r w:rsidR="00ED3D42">
        <w:t>., Columbus, Ohio 4320</w:t>
      </w:r>
      <w:r w:rsidR="002615CC">
        <w:t>3</w:t>
      </w:r>
      <w:r>
        <w:t>.</w:t>
      </w:r>
    </w:p>
    <w:p w14:paraId="2F3DA6FD" w14:textId="77777777" w:rsidR="006E1E9E" w:rsidRDefault="006E1E9E" w:rsidP="006E1E9E">
      <w:pPr>
        <w:pStyle w:val="BodyText"/>
        <w:spacing w:line="482" w:lineRule="auto"/>
        <w:ind w:right="106"/>
        <w:jc w:val="both"/>
      </w:pPr>
    </w:p>
    <w:p w14:paraId="758A9257" w14:textId="09C81DCD" w:rsidR="002A0ED6" w:rsidRDefault="00A63204" w:rsidP="006E1E9E">
      <w:pPr>
        <w:pStyle w:val="BodyText"/>
        <w:spacing w:before="1" w:line="482" w:lineRule="auto"/>
        <w:ind w:right="107"/>
        <w:jc w:val="both"/>
      </w:pPr>
      <w:r>
        <w:t xml:space="preserve">The purpose of this meeting is to </w:t>
      </w:r>
      <w:r w:rsidR="006E1E9E">
        <w:t xml:space="preserve">address </w:t>
      </w:r>
      <w:r>
        <w:t>various administrative matters and to address any other general business that may properly come before the Board of Directors.</w:t>
      </w:r>
    </w:p>
    <w:sectPr w:rsidR="002A0ED6">
      <w:type w:val="continuous"/>
      <w:pgSz w:w="12240" w:h="16340"/>
      <w:pgMar w:top="1540" w:right="1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D6"/>
    <w:rsid w:val="002615CC"/>
    <w:rsid w:val="002A0ED6"/>
    <w:rsid w:val="003E1F17"/>
    <w:rsid w:val="004A2400"/>
    <w:rsid w:val="006E1E9E"/>
    <w:rsid w:val="007B004D"/>
    <w:rsid w:val="00A63204"/>
    <w:rsid w:val="00DC31E1"/>
    <w:rsid w:val="00EC6C1B"/>
    <w:rsid w:val="00ED3D42"/>
    <w:rsid w:val="00E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7BA3"/>
  <w15:docId w15:val="{628A84CF-BA8B-4627-A716-919C0B83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Enz</dc:creator>
  <cp:lastModifiedBy>Becky Enz</cp:lastModifiedBy>
  <cp:revision>2</cp:revision>
  <dcterms:created xsi:type="dcterms:W3CDTF">2021-07-06T17:19:00Z</dcterms:created>
  <dcterms:modified xsi:type="dcterms:W3CDTF">2021-07-06T17:19:00Z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2018-08-14T00:00:00Z</vt:filetime>
  </property>
</Properties>
</file>